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4E2B" w14:textId="77777777" w:rsidR="00700DB9" w:rsidRPr="00700DB9" w:rsidRDefault="00700DB9" w:rsidP="00700DB9">
      <w:pPr>
        <w:rPr>
          <w:b/>
          <w:bCs/>
        </w:rPr>
      </w:pPr>
      <w:r w:rsidRPr="00700DB9">
        <w:rPr>
          <w:b/>
          <w:bCs/>
        </w:rPr>
        <w:t>16.06.2025., plkst. 10 00, 2.stāva zālē notiks Autoceļu (ielu)fonda komisijas sēde.</w:t>
      </w:r>
    </w:p>
    <w:p w14:paraId="40CEB850" w14:textId="77777777" w:rsidR="00700DB9" w:rsidRPr="00700DB9" w:rsidRDefault="00700DB9" w:rsidP="00700DB9">
      <w:r w:rsidRPr="00700DB9">
        <w:t>Darba kārtībā:</w:t>
      </w:r>
    </w:p>
    <w:p w14:paraId="5581B618" w14:textId="77777777" w:rsidR="00700DB9" w:rsidRPr="00700DB9" w:rsidRDefault="00700DB9" w:rsidP="00700DB9">
      <w:r w:rsidRPr="00700DB9">
        <w:t>1.Iesnieguma izskatīšana par Ceriņu ielu Gulbenē</w:t>
      </w:r>
    </w:p>
    <w:p w14:paraId="6C33992C" w14:textId="77777777" w:rsidR="00700DB9" w:rsidRPr="00700DB9" w:rsidRDefault="00700DB9" w:rsidP="00700DB9">
      <w:r w:rsidRPr="00700DB9">
        <w:t>2. Iesnieguma izskatīšana par jauna ceļa reģistrāciju Jaungulbenes pagastā</w:t>
      </w:r>
    </w:p>
    <w:p w14:paraId="128820C0" w14:textId="77777777" w:rsidR="00700DB9" w:rsidRPr="00700DB9" w:rsidRDefault="00700DB9" w:rsidP="00700DB9">
      <w:r w:rsidRPr="00700DB9">
        <w:t>3. Par Vidus ielas posma projektēšanas gaitu</w:t>
      </w:r>
    </w:p>
    <w:p w14:paraId="0B5D31A8" w14:textId="77777777" w:rsidR="00700DB9" w:rsidRPr="00700DB9" w:rsidRDefault="00700DB9" w:rsidP="00700DB9">
      <w:r w:rsidRPr="00700DB9">
        <w:t>4. Citi jautājumi</w:t>
      </w:r>
    </w:p>
    <w:p w14:paraId="40AB4147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B9"/>
    <w:rsid w:val="00677651"/>
    <w:rsid w:val="006D0657"/>
    <w:rsid w:val="00700DB9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10A4"/>
  <w15:chartTrackingRefBased/>
  <w15:docId w15:val="{F6EB1B26-FBD2-40D3-9F4B-DD6F8847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0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0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00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0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00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0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0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0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0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0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0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00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00DB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00DB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00DB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00DB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00DB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00DB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0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0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0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0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0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00DB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00DB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00DB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0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00DB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00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</Characters>
  <Application>Microsoft Office Word</Application>
  <DocSecurity>0</DocSecurity>
  <Lines>1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2025-06-11T11:24:00Z</dcterms:created>
  <dcterms:modified xsi:type="dcterms:W3CDTF">2025-06-11T11:24:00Z</dcterms:modified>
</cp:coreProperties>
</file>