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90328" w14:textId="77777777" w:rsidR="007C2711" w:rsidRDefault="00C50D0E" w:rsidP="007C271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C2711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498B0805" w14:textId="77777777" w:rsidR="007C2711" w:rsidRDefault="007C2711" w:rsidP="007C271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5BF96A2" w14:textId="520D534E" w:rsidR="007C2711" w:rsidRPr="00067C78" w:rsidRDefault="00372917" w:rsidP="007C271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47F58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547F58">
        <w:rPr>
          <w:rFonts w:ascii="Times New Roman" w:eastAsia="Calibri" w:hAnsi="Times New Roman" w:cs="Times New Roman"/>
          <w:i/>
          <w:iCs/>
          <w:lang w:eastAsia="en-US"/>
        </w:rPr>
        <w:t>Gaujmalas</w:t>
      </w:r>
      <w:proofErr w:type="spellEnd"/>
      <w:r w:rsidRPr="00547F58">
        <w:rPr>
          <w:rFonts w:ascii="Times New Roman" w:eastAsia="Calibri" w:hAnsi="Times New Roman" w:cs="Times New Roman"/>
          <w:i/>
          <w:iCs/>
          <w:lang w:eastAsia="en-US"/>
        </w:rPr>
        <w:t>” – 1, Sinolē, Lejasciema pagastā, Gulbenes novadā</w:t>
      </w:r>
      <w:r w:rsidR="007C271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7C271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202B77E" w14:textId="1116034A" w:rsidR="007C2711" w:rsidRPr="00067C78" w:rsidRDefault="007C2711" w:rsidP="007C271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72917" w:rsidRPr="00547F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372917" w:rsidRPr="00547F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Gaujmalas</w:t>
      </w:r>
      <w:proofErr w:type="spellEnd"/>
      <w:r w:rsidR="00372917" w:rsidRPr="00547F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 – 1, Sinolē, Lejasciema pagastā, Gulbenes novadā, kadastra numurs 5064 900 0113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D3BB" w14:textId="77777777" w:rsidR="00256447" w:rsidRDefault="00256447" w:rsidP="00A8093E">
      <w:r>
        <w:separator/>
      </w:r>
    </w:p>
  </w:endnote>
  <w:endnote w:type="continuationSeparator" w:id="0">
    <w:p w14:paraId="2662FF1E" w14:textId="77777777" w:rsidR="00256447" w:rsidRDefault="0025644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5E75" w14:textId="77777777" w:rsidR="00256447" w:rsidRDefault="00256447" w:rsidP="00A8093E">
      <w:r>
        <w:separator/>
      </w:r>
    </w:p>
  </w:footnote>
  <w:footnote w:type="continuationSeparator" w:id="0">
    <w:p w14:paraId="53C61EFA" w14:textId="77777777" w:rsidR="00256447" w:rsidRDefault="0025644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56447"/>
    <w:rsid w:val="00263C81"/>
    <w:rsid w:val="00273B13"/>
    <w:rsid w:val="0029269E"/>
    <w:rsid w:val="002A1903"/>
    <w:rsid w:val="002A4401"/>
    <w:rsid w:val="002B0788"/>
    <w:rsid w:val="002E3F6D"/>
    <w:rsid w:val="00314EA2"/>
    <w:rsid w:val="00340CFB"/>
    <w:rsid w:val="00350D7D"/>
    <w:rsid w:val="00372917"/>
    <w:rsid w:val="003F3C3F"/>
    <w:rsid w:val="0045312B"/>
    <w:rsid w:val="00471E57"/>
    <w:rsid w:val="004A5668"/>
    <w:rsid w:val="004E2310"/>
    <w:rsid w:val="004F7B51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C2711"/>
    <w:rsid w:val="007D256A"/>
    <w:rsid w:val="0080425F"/>
    <w:rsid w:val="00832F8E"/>
    <w:rsid w:val="00843EEF"/>
    <w:rsid w:val="008B3E2B"/>
    <w:rsid w:val="008C217A"/>
    <w:rsid w:val="008D2782"/>
    <w:rsid w:val="008D3791"/>
    <w:rsid w:val="009225AD"/>
    <w:rsid w:val="00943431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16</cp:revision>
  <dcterms:created xsi:type="dcterms:W3CDTF">2024-12-01T20:08:00Z</dcterms:created>
  <dcterms:modified xsi:type="dcterms:W3CDTF">2026-03-16T09:22:00Z</dcterms:modified>
</cp:coreProperties>
</file>